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2" w:rsidRDefault="00554C04" w:rsidP="00F05CA2">
      <w:pPr>
        <w:jc w:val="center"/>
      </w:pPr>
      <w:r>
        <w:t>June 10, 2013</w:t>
      </w:r>
    </w:p>
    <w:p w:rsidR="00F05CA2" w:rsidRPr="00F05CA2" w:rsidRDefault="00F05CA2" w:rsidP="00F0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:rsidR="00F05CA2" w:rsidRDefault="00F05CA2" w:rsidP="00F05CA2">
      <w:pPr>
        <w:jc w:val="center"/>
      </w:pPr>
    </w:p>
    <w:p w:rsidR="00F05CA2" w:rsidRDefault="00F05CA2" w:rsidP="00F05CA2">
      <w:pPr>
        <w:jc w:val="center"/>
      </w:pPr>
    </w:p>
    <w:p w:rsidR="00371B0A" w:rsidRDefault="00486105" w:rsidP="00F05CA2">
      <w:pPr>
        <w:jc w:val="center"/>
      </w:pPr>
      <w:r>
        <w:t>District Attorney Mike O’Dell</w:t>
      </w:r>
    </w:p>
    <w:p w:rsidR="00486105" w:rsidRDefault="00F05CA2" w:rsidP="00F05CA2">
      <w:pPr>
        <w:jc w:val="center"/>
      </w:pPr>
      <w:r>
        <w:t xml:space="preserve">Joins </w:t>
      </w:r>
      <w:r w:rsidR="00486105">
        <w:t>the Republican Party</w:t>
      </w:r>
    </w:p>
    <w:p w:rsidR="00AA54D4" w:rsidRDefault="00AA54D4" w:rsidP="00AA54D4"/>
    <w:p w:rsidR="00AA54D4" w:rsidRDefault="00AA54D4" w:rsidP="00AA54D4"/>
    <w:p w:rsidR="002F27E6" w:rsidRDefault="00AA54D4" w:rsidP="00AA54D4">
      <w:r w:rsidRPr="00DD566B">
        <w:rPr>
          <w:sz w:val="36"/>
          <w:szCs w:val="36"/>
        </w:rPr>
        <w:t xml:space="preserve"> I</w:t>
      </w:r>
      <w:r>
        <w:t xml:space="preserve"> am pleased to announce that I have made the transition to the Republican Party.  I</w:t>
      </w:r>
      <w:r w:rsidR="00DD566B">
        <w:t xml:space="preserve"> recently</w:t>
      </w:r>
      <w:r>
        <w:t xml:space="preserve"> met with the Executive Committee and shared my philosophy and m</w:t>
      </w:r>
      <w:r w:rsidR="009D58AB">
        <w:t>y</w:t>
      </w:r>
      <w:r w:rsidR="00DD566B">
        <w:t xml:space="preserve"> beliefs, an</w:t>
      </w:r>
      <w:r w:rsidR="009D58AB">
        <w:t xml:space="preserve">d </w:t>
      </w:r>
      <w:r w:rsidR="00DD566B">
        <w:t>concluded</w:t>
      </w:r>
      <w:r>
        <w:t xml:space="preserve"> that I was much more aligned wit</w:t>
      </w:r>
      <w:r w:rsidR="00DD0697">
        <w:t>h the positions</w:t>
      </w:r>
      <w:r>
        <w:t xml:space="preserve"> of the Republican Party. </w:t>
      </w:r>
    </w:p>
    <w:p w:rsidR="002F27E6" w:rsidRDefault="002F27E6" w:rsidP="00AA54D4"/>
    <w:p w:rsidR="000F1544" w:rsidRDefault="002F27E6" w:rsidP="000F1544">
      <w:pPr>
        <w:ind w:left="720" w:hanging="720"/>
      </w:pPr>
      <w:r>
        <w:rPr>
          <w:sz w:val="36"/>
          <w:szCs w:val="36"/>
        </w:rPr>
        <w:t>A</w:t>
      </w:r>
      <w:r>
        <w:t xml:space="preserve">lthough my party affiliation is changing, </w:t>
      </w:r>
      <w:r>
        <w:rPr>
          <w:b/>
          <w:i/>
        </w:rPr>
        <w:t>I am not</w:t>
      </w:r>
      <w:r>
        <w:t>. I will continue to be the same per</w:t>
      </w:r>
      <w:r w:rsidR="000F1544">
        <w:t>son I have</w:t>
      </w:r>
    </w:p>
    <w:p w:rsidR="000F1544" w:rsidRDefault="00F05CA2" w:rsidP="000F1544">
      <w:pPr>
        <w:ind w:left="720" w:hanging="720"/>
      </w:pPr>
      <w:proofErr w:type="gramStart"/>
      <w:r>
        <w:t>been</w:t>
      </w:r>
      <w:proofErr w:type="gramEnd"/>
      <w:r>
        <w:t xml:space="preserve"> over all my</w:t>
      </w:r>
      <w:r w:rsidR="002F27E6">
        <w:t xml:space="preserve"> years of service in the District Attorney’s </w:t>
      </w:r>
      <w:r w:rsidR="00486105">
        <w:t xml:space="preserve">Office.  </w:t>
      </w:r>
      <w:r w:rsidR="00486105" w:rsidRPr="00F05CA2">
        <w:rPr>
          <w:i/>
        </w:rPr>
        <w:t>So why make this transition</w:t>
      </w:r>
      <w:r w:rsidR="002F27E6" w:rsidRPr="00F05CA2">
        <w:rPr>
          <w:i/>
        </w:rPr>
        <w:t>?</w:t>
      </w:r>
    </w:p>
    <w:p w:rsidR="000F1544" w:rsidRDefault="00486105" w:rsidP="000F1544">
      <w:pPr>
        <w:ind w:left="720" w:hanging="720"/>
      </w:pPr>
      <w:r>
        <w:t xml:space="preserve">As I said, </w:t>
      </w:r>
      <w:r w:rsidR="002F27E6">
        <w:t>I have not changed, but th</w:t>
      </w:r>
      <w:r w:rsidR="0039533A">
        <w:t xml:space="preserve">e </w:t>
      </w:r>
      <w:r w:rsidRPr="00F05CA2">
        <w:rPr>
          <w:b/>
          <w:i/>
        </w:rPr>
        <w:t>national</w:t>
      </w:r>
      <w:r>
        <w:t xml:space="preserve"> </w:t>
      </w:r>
      <w:r w:rsidR="0039533A">
        <w:t xml:space="preserve">Democrat </w:t>
      </w:r>
      <w:r>
        <w:t>Party certainly has.</w:t>
      </w:r>
      <w:r w:rsidR="0039533A">
        <w:t xml:space="preserve"> </w:t>
      </w:r>
      <w:r w:rsidR="00DD566B">
        <w:t>It is no longer</w:t>
      </w:r>
      <w:r w:rsidR="002F27E6">
        <w:t xml:space="preserve"> the </w:t>
      </w:r>
    </w:p>
    <w:p w:rsidR="000F1544" w:rsidRDefault="002F27E6" w:rsidP="000F1544">
      <w:pPr>
        <w:ind w:left="720" w:hanging="720"/>
      </w:pPr>
      <w:r>
        <w:t>Democrat Party of my father or my grandfathe</w:t>
      </w:r>
      <w:r w:rsidR="00DD566B">
        <w:t xml:space="preserve">r. </w:t>
      </w:r>
      <w:r w:rsidR="00E46C9F">
        <w:t xml:space="preserve"> It has changed </w:t>
      </w:r>
      <w:r w:rsidR="00486105">
        <w:t xml:space="preserve">dramatically </w:t>
      </w:r>
      <w:r w:rsidR="00E46C9F">
        <w:t xml:space="preserve">on </w:t>
      </w:r>
      <w:r w:rsidR="00DD566B">
        <w:t xml:space="preserve">important </w:t>
      </w:r>
      <w:r w:rsidR="00E46C9F">
        <w:t>s</w:t>
      </w:r>
      <w:r w:rsidR="00DD566B">
        <w:t xml:space="preserve">ocial, </w:t>
      </w:r>
    </w:p>
    <w:p w:rsidR="000F1544" w:rsidRDefault="00DD566B" w:rsidP="000F1544">
      <w:pPr>
        <w:ind w:left="720" w:hanging="720"/>
      </w:pPr>
      <w:proofErr w:type="gramStart"/>
      <w:r>
        <w:t>moral</w:t>
      </w:r>
      <w:proofErr w:type="gramEnd"/>
      <w:r>
        <w:t>, and fiscal issues, becoming</w:t>
      </w:r>
      <w:r w:rsidR="00E46C9F">
        <w:t xml:space="preserve"> far to</w:t>
      </w:r>
      <w:r w:rsidR="00486105">
        <w:t>o liberal for my conscience</w:t>
      </w:r>
      <w:r w:rsidR="003B7437">
        <w:t>.</w:t>
      </w:r>
      <w:r w:rsidR="00F05CA2">
        <w:t xml:space="preserve"> But</w:t>
      </w:r>
      <w:r w:rsidR="00E46C9F">
        <w:t xml:space="preserve"> my conflict is with the</w:t>
      </w:r>
    </w:p>
    <w:p w:rsidR="000F1544" w:rsidRDefault="000F1544" w:rsidP="000F1544">
      <w:pPr>
        <w:ind w:left="720" w:hanging="720"/>
      </w:pPr>
      <w:proofErr w:type="gramStart"/>
      <w:r>
        <w:t>national</w:t>
      </w:r>
      <w:proofErr w:type="gramEnd"/>
      <w:r>
        <w:t xml:space="preserve"> party, </w:t>
      </w:r>
      <w:r w:rsidR="00E46C9F">
        <w:t xml:space="preserve">not the </w:t>
      </w:r>
      <w:r w:rsidR="00E46C9F" w:rsidRPr="0092369C">
        <w:rPr>
          <w:i/>
        </w:rPr>
        <w:t>local folks</w:t>
      </w:r>
      <w:r w:rsidR="00E46C9F">
        <w:t xml:space="preserve"> who call themselves democrats. I have enjoyed a deep and </w:t>
      </w:r>
    </w:p>
    <w:p w:rsidR="000F1544" w:rsidRDefault="00E46C9F" w:rsidP="000F1544">
      <w:pPr>
        <w:ind w:left="720" w:hanging="720"/>
      </w:pPr>
      <w:proofErr w:type="gramStart"/>
      <w:r>
        <w:t>abiding</w:t>
      </w:r>
      <w:proofErr w:type="gramEnd"/>
      <w:r>
        <w:t xml:space="preserve"> relationship with the many dear and wonderful Democrat frie</w:t>
      </w:r>
      <w:r w:rsidR="0092369C">
        <w:t xml:space="preserve">nds I have made over the </w:t>
      </w:r>
    </w:p>
    <w:p w:rsidR="000F1544" w:rsidRDefault="0092369C" w:rsidP="000F1544">
      <w:pPr>
        <w:ind w:left="720" w:hanging="720"/>
      </w:pPr>
      <w:proofErr w:type="gramStart"/>
      <w:r>
        <w:t>past</w:t>
      </w:r>
      <w:proofErr w:type="gramEnd"/>
      <w:r>
        <w:t xml:space="preserve"> 35</w:t>
      </w:r>
      <w:r w:rsidR="00E46C9F">
        <w:t xml:space="preserve"> years.</w:t>
      </w:r>
      <w:r w:rsidR="003B7437">
        <w:t xml:space="preserve"> They are giving,</w:t>
      </w:r>
      <w:r w:rsidR="00C14CD7">
        <w:t xml:space="preserve"> caring individuals</w:t>
      </w:r>
      <w:r w:rsidR="0039533A">
        <w:t xml:space="preserve"> for whom I have t</w:t>
      </w:r>
      <w:r w:rsidR="00C14CD7">
        <w:t xml:space="preserve">he utmost respect. It is my </w:t>
      </w:r>
      <w:r w:rsidR="0039533A">
        <w:t xml:space="preserve"> </w:t>
      </w:r>
    </w:p>
    <w:p w:rsidR="000F1544" w:rsidRDefault="00C14CD7" w:rsidP="000F1544">
      <w:pPr>
        <w:ind w:left="720" w:hanging="720"/>
      </w:pPr>
      <w:proofErr w:type="gramStart"/>
      <w:r>
        <w:t>hope</w:t>
      </w:r>
      <w:proofErr w:type="gramEnd"/>
      <w:r w:rsidR="0039533A">
        <w:t xml:space="preserve"> t</w:t>
      </w:r>
      <w:r w:rsidR="0092369C">
        <w:t>hat these great folks will continue to</w:t>
      </w:r>
      <w:r w:rsidR="0039533A">
        <w:t xml:space="preserve"> be my frie</w:t>
      </w:r>
      <w:r w:rsidR="00DD566B">
        <w:t>nds despite my party switch</w:t>
      </w:r>
      <w:r w:rsidR="0039533A">
        <w:t xml:space="preserve">. They </w:t>
      </w:r>
    </w:p>
    <w:p w:rsidR="000F1544" w:rsidRDefault="0039533A" w:rsidP="000F1544">
      <w:pPr>
        <w:ind w:left="720" w:hanging="720"/>
      </w:pPr>
      <w:proofErr w:type="gramStart"/>
      <w:r>
        <w:t>know</w:t>
      </w:r>
      <w:proofErr w:type="gramEnd"/>
      <w:r>
        <w:t xml:space="preserve"> my h</w:t>
      </w:r>
      <w:r w:rsidR="00DD566B">
        <w:t>eart—the kind of man I have tried to be</w:t>
      </w:r>
      <w:r>
        <w:t xml:space="preserve"> over these</w:t>
      </w:r>
      <w:r w:rsidR="00EB0AC4">
        <w:t xml:space="preserve"> past</w:t>
      </w:r>
      <w:r w:rsidR="00C14CD7">
        <w:t xml:space="preserve"> 3 deca</w:t>
      </w:r>
      <w:r w:rsidR="009D58AB">
        <w:t>des of public service.</w:t>
      </w:r>
    </w:p>
    <w:p w:rsidR="000F1544" w:rsidRDefault="009D58AB" w:rsidP="000F1544">
      <w:pPr>
        <w:ind w:left="720" w:hanging="720"/>
      </w:pPr>
      <w:r>
        <w:t>They have seen</w:t>
      </w:r>
      <w:r w:rsidR="0039533A">
        <w:t xml:space="preserve"> that I have always str</w:t>
      </w:r>
      <w:r>
        <w:t>iven to put the people first</w:t>
      </w:r>
      <w:r w:rsidR="0039533A">
        <w:t xml:space="preserve">, to serve with </w:t>
      </w:r>
    </w:p>
    <w:p w:rsidR="000F1544" w:rsidRDefault="0039533A" w:rsidP="000F1544">
      <w:pPr>
        <w:ind w:left="720" w:hanging="720"/>
      </w:pPr>
      <w:proofErr w:type="gramStart"/>
      <w:r>
        <w:t>integrity</w:t>
      </w:r>
      <w:proofErr w:type="gramEnd"/>
      <w:r>
        <w:t xml:space="preserve">, and to give my very best in the representation of the citizens of </w:t>
      </w:r>
      <w:proofErr w:type="spellStart"/>
      <w:r>
        <w:t>Dekalb</w:t>
      </w:r>
      <w:proofErr w:type="spellEnd"/>
      <w:r>
        <w:t xml:space="preserve"> and Cherokee </w:t>
      </w:r>
    </w:p>
    <w:p w:rsidR="00AA54D4" w:rsidRDefault="0039533A" w:rsidP="00DD0697">
      <w:pPr>
        <w:ind w:left="720" w:hanging="720"/>
      </w:pPr>
      <w:r>
        <w:t>Counties</w:t>
      </w:r>
      <w:r w:rsidR="00F05CA2">
        <w:t xml:space="preserve"> as the chief law enforcement officer of this circuit</w:t>
      </w:r>
      <w:r w:rsidR="00DD0697">
        <w:t>.</w:t>
      </w:r>
      <w:r w:rsidR="003B7437">
        <w:t xml:space="preserve"> </w:t>
      </w:r>
    </w:p>
    <w:p w:rsidR="00EB0AC4" w:rsidRDefault="00EB0AC4" w:rsidP="00AA54D4"/>
    <w:p w:rsidR="008F502C" w:rsidRDefault="00EB0AC4" w:rsidP="00AA54D4">
      <w:r>
        <w:rPr>
          <w:b/>
          <w:sz w:val="36"/>
          <w:szCs w:val="36"/>
        </w:rPr>
        <w:t>A</w:t>
      </w:r>
      <w:r>
        <w:t>s an elected official</w:t>
      </w:r>
      <w:r w:rsidR="003B7437">
        <w:t>,</w:t>
      </w:r>
      <w:r>
        <w:t xml:space="preserve"> I believe it is important for </w:t>
      </w:r>
      <w:r w:rsidRPr="003B7437">
        <w:rPr>
          <w:i/>
        </w:rPr>
        <w:t>me</w:t>
      </w:r>
      <w:r>
        <w:t xml:space="preserve"> to stan</w:t>
      </w:r>
      <w:r w:rsidR="009D58AB">
        <w:t>d up for what I believe.</w:t>
      </w:r>
      <w:r w:rsidR="00554C04">
        <w:t xml:space="preserve"> I have always considered myself a conservative Christian, then a public servant. Politics have </w:t>
      </w:r>
      <w:r w:rsidR="00554C04">
        <w:rPr>
          <w:i/>
        </w:rPr>
        <w:t>never</w:t>
      </w:r>
      <w:r w:rsidR="00554C04">
        <w:t xml:space="preserve"> played a role in how I, or my staff, have conducted the people’s business.</w:t>
      </w:r>
      <w:r>
        <w:t xml:space="preserve"> </w:t>
      </w:r>
      <w:r w:rsidR="008F502C">
        <w:t xml:space="preserve">My transition to the Republican Party is not a political move, but a </w:t>
      </w:r>
      <w:r w:rsidR="008F502C">
        <w:rPr>
          <w:i/>
        </w:rPr>
        <w:t xml:space="preserve">personal </w:t>
      </w:r>
      <w:r w:rsidR="008F502C">
        <w:t>decision based on my beliefs.</w:t>
      </w:r>
      <w:r w:rsidR="008F502C">
        <w:rPr>
          <w:i/>
        </w:rPr>
        <w:t xml:space="preserve"> </w:t>
      </w:r>
      <w:r w:rsidRPr="008F502C">
        <w:t>These</w:t>
      </w:r>
      <w:r>
        <w:t xml:space="preserve"> values and beliefs clearly supersede any, an</w:t>
      </w:r>
      <w:r w:rsidR="008F502C">
        <w:t>d all, political considerations, but I have found that they are welcomed in the Republican Party, and I have been overwhelmed by the warm response I have received from local Republicans.</w:t>
      </w:r>
    </w:p>
    <w:p w:rsidR="008F502C" w:rsidRDefault="008F502C" w:rsidP="00AA54D4"/>
    <w:p w:rsidR="008F502C" w:rsidRDefault="00F53807" w:rsidP="00AA54D4">
      <w:r w:rsidRPr="008F502C">
        <w:rPr>
          <w:sz w:val="36"/>
          <w:szCs w:val="36"/>
        </w:rPr>
        <w:t>I</w:t>
      </w:r>
      <w:r w:rsidR="00C14CD7">
        <w:t xml:space="preserve"> have been blessed in </w:t>
      </w:r>
      <w:r>
        <w:t>having</w:t>
      </w:r>
      <w:r w:rsidR="00A34270">
        <w:t xml:space="preserve"> many</w:t>
      </w:r>
      <w:r>
        <w:t xml:space="preserve"> close friends</w:t>
      </w:r>
      <w:r w:rsidR="001D5C17">
        <w:t xml:space="preserve"> and supporters</w:t>
      </w:r>
      <w:r>
        <w:t xml:space="preserve"> in both </w:t>
      </w:r>
      <w:r w:rsidR="00C14CD7">
        <w:t xml:space="preserve">political parties. I </w:t>
      </w:r>
      <w:proofErr w:type="gramStart"/>
      <w:r w:rsidR="00C14CD7">
        <w:t xml:space="preserve">was </w:t>
      </w:r>
      <w:r>
        <w:t xml:space="preserve"> appointed</w:t>
      </w:r>
      <w:proofErr w:type="gramEnd"/>
      <w:r>
        <w:t xml:space="preserve"> to the Office of District Attorney</w:t>
      </w:r>
      <w:r w:rsidR="00C14CD7">
        <w:t xml:space="preserve"> in 1996</w:t>
      </w:r>
      <w:r>
        <w:t xml:space="preserve"> by Fob James, a Republican Governor, despite the fact I was a d</w:t>
      </w:r>
      <w:r w:rsidR="00C14CD7">
        <w:t>emocrat. He told me he made the decision based on my qualifications</w:t>
      </w:r>
      <w:r>
        <w:t xml:space="preserve">, </w:t>
      </w:r>
      <w:r w:rsidR="00554C04">
        <w:t>not o</w:t>
      </w:r>
      <w:r w:rsidR="009D58AB">
        <w:t>n</w:t>
      </w:r>
      <w:r w:rsidR="00C14CD7">
        <w:t xml:space="preserve"> my</w:t>
      </w:r>
      <w:r>
        <w:t xml:space="preserve"> political affiliation. </w:t>
      </w:r>
      <w:r w:rsidR="00F05CA2">
        <w:t>I am proud of the fact that a</w:t>
      </w:r>
      <w:r>
        <w:t xml:space="preserve"> great deal of my support for that o</w:t>
      </w:r>
      <w:r w:rsidR="00A34270">
        <w:t>riginal appointment came from</w:t>
      </w:r>
      <w:r w:rsidR="001D5C17">
        <w:t xml:space="preserve"> many R</w:t>
      </w:r>
      <w:r>
        <w:t>epublic</w:t>
      </w:r>
      <w:r w:rsidR="00F05CA2">
        <w:t>an friends and supporters in the form of phone calls and letters to Governor Jam</w:t>
      </w:r>
      <w:r w:rsidR="008F502C">
        <w:t>es.</w:t>
      </w:r>
    </w:p>
    <w:p w:rsidR="008F502C" w:rsidRDefault="008F502C" w:rsidP="00AA54D4"/>
    <w:p w:rsidR="00C91965" w:rsidRDefault="002F6397" w:rsidP="00AA54D4">
      <w:r w:rsidRPr="008F502C">
        <w:rPr>
          <w:sz w:val="36"/>
          <w:szCs w:val="36"/>
        </w:rPr>
        <w:t>T</w:t>
      </w:r>
      <w:r>
        <w:t>his move will not change my mission as District A</w:t>
      </w:r>
      <w:r w:rsidR="003E2C63">
        <w:t>ttorney. I will continue to</w:t>
      </w:r>
      <w:r w:rsidR="00D4087D">
        <w:t xml:space="preserve"> give</w:t>
      </w:r>
      <w:r w:rsidR="003E2C63">
        <w:t xml:space="preserve"> my utmost</w:t>
      </w:r>
      <w:r w:rsidR="001D5C17">
        <w:t xml:space="preserve"> </w:t>
      </w:r>
      <w:r>
        <w:t xml:space="preserve">in the pursuit of truth and justice, and to make </w:t>
      </w:r>
      <w:proofErr w:type="spellStart"/>
      <w:r>
        <w:t>Dekalb</w:t>
      </w:r>
      <w:proofErr w:type="spellEnd"/>
      <w:r>
        <w:t xml:space="preserve"> and Cherokee counties safe</w:t>
      </w:r>
      <w:r w:rsidR="00486105">
        <w:t>r</w:t>
      </w:r>
      <w:r>
        <w:t xml:space="preserve"> for all our citizens. I will</w:t>
      </w:r>
      <w:r w:rsidR="001D5C17">
        <w:t xml:space="preserve"> </w:t>
      </w:r>
      <w:r w:rsidR="003E2C63">
        <w:t xml:space="preserve">also </w:t>
      </w:r>
      <w:r w:rsidR="001D5C17">
        <w:t>continue to</w:t>
      </w:r>
      <w:r>
        <w:t xml:space="preserve"> insure that politics plays no part in this effort. </w:t>
      </w:r>
    </w:p>
    <w:p w:rsidR="005905A4" w:rsidRDefault="005905A4" w:rsidP="00AA54D4"/>
    <w:p w:rsidR="005905A4" w:rsidRDefault="005905A4" w:rsidP="00AA54D4">
      <w:r>
        <w:rPr>
          <w:b/>
          <w:sz w:val="36"/>
          <w:szCs w:val="36"/>
        </w:rPr>
        <w:t>I</w:t>
      </w:r>
      <w:r>
        <w:t xml:space="preserve"> have always believed that if you work</w:t>
      </w:r>
      <w:r w:rsidR="00486105">
        <w:t>ed</w:t>
      </w:r>
      <w:r>
        <w:t xml:space="preserve"> hard, did your best, and treated everyone equally and fairl</w:t>
      </w:r>
      <w:r w:rsidR="00D4087D">
        <w:t>y—with dignity and respect—people</w:t>
      </w:r>
      <w:r>
        <w:t xml:space="preserve"> from all political persuasions</w:t>
      </w:r>
      <w:r w:rsidR="00CB7717">
        <w:t xml:space="preserve"> would support you despite your party affiliation. </w:t>
      </w:r>
      <w:proofErr w:type="spellStart"/>
      <w:r w:rsidR="00CB7717">
        <w:t>Dekalb</w:t>
      </w:r>
      <w:proofErr w:type="spellEnd"/>
      <w:r w:rsidR="00CB7717">
        <w:t xml:space="preserve"> and Cherokee voters are known for their </w:t>
      </w:r>
      <w:r w:rsidR="00CB7717">
        <w:rPr>
          <w:i/>
        </w:rPr>
        <w:t>independence</w:t>
      </w:r>
      <w:r w:rsidR="00CB7717">
        <w:t>, and for voting for the man or woman they believe to be best for the job. My goal is to</w:t>
      </w:r>
      <w:r w:rsidR="003B7437">
        <w:t xml:space="preserve"> continue to </w:t>
      </w:r>
      <w:r w:rsidR="00CB7717">
        <w:t xml:space="preserve">be </w:t>
      </w:r>
      <w:r w:rsidR="003E2C63">
        <w:t>that man, and to give the citizens</w:t>
      </w:r>
      <w:r w:rsidR="00CB7717">
        <w:t xml:space="preserve"> of the Ninth Judicial </w:t>
      </w:r>
      <w:r w:rsidR="00EA0B9A">
        <w:t xml:space="preserve">Circuit good reasons to </w:t>
      </w:r>
      <w:r w:rsidR="003E2C63">
        <w:t xml:space="preserve">continue their </w:t>
      </w:r>
      <w:r w:rsidR="00EA0B9A">
        <w:t>support</w:t>
      </w:r>
      <w:r w:rsidR="003E2C63">
        <w:t xml:space="preserve"> of me as their District Attorney. </w:t>
      </w:r>
    </w:p>
    <w:p w:rsidR="003F2B8A" w:rsidRDefault="003F2B8A" w:rsidP="00AA54D4"/>
    <w:p w:rsidR="002F6397" w:rsidRDefault="003F2B8A" w:rsidP="00AA54D4">
      <w:r>
        <w:t>I want to thank my many Republican friends, old and new, for</w:t>
      </w:r>
      <w:r w:rsidR="0092369C">
        <w:t xml:space="preserve"> their willingness to</w:t>
      </w:r>
      <w:r>
        <w:t xml:space="preserve"> embrac</w:t>
      </w:r>
      <w:r w:rsidR="0092369C">
        <w:t>e me as one of their own.  I</w:t>
      </w:r>
      <w:r>
        <w:t xml:space="preserve">t </w:t>
      </w:r>
      <w:r w:rsidR="0092369C">
        <w:t xml:space="preserve">is an honor and a privilege to accept their </w:t>
      </w:r>
      <w:r>
        <w:t>invitation to join the Republican Party.</w:t>
      </w:r>
    </w:p>
    <w:p w:rsidR="002F6397" w:rsidRPr="002F6397" w:rsidRDefault="002F6397" w:rsidP="00AA54D4">
      <w:pPr>
        <w:rPr>
          <w:b/>
          <w:sz w:val="36"/>
          <w:szCs w:val="36"/>
        </w:rPr>
      </w:pPr>
    </w:p>
    <w:p w:rsidR="00EB0AC4" w:rsidRDefault="00EB0AC4" w:rsidP="00AA54D4"/>
    <w:p w:rsidR="00EB0AC4" w:rsidRPr="0039533A" w:rsidRDefault="00EB0AC4" w:rsidP="00AA54D4"/>
    <w:sectPr w:rsidR="00EB0AC4" w:rsidRPr="0039533A" w:rsidSect="0037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D4"/>
    <w:rsid w:val="000F1544"/>
    <w:rsid w:val="001D2C2C"/>
    <w:rsid w:val="001D5C17"/>
    <w:rsid w:val="00232B66"/>
    <w:rsid w:val="002C420B"/>
    <w:rsid w:val="002F27E6"/>
    <w:rsid w:val="002F6397"/>
    <w:rsid w:val="00347D9C"/>
    <w:rsid w:val="00355B5E"/>
    <w:rsid w:val="00371B0A"/>
    <w:rsid w:val="0039533A"/>
    <w:rsid w:val="003B7437"/>
    <w:rsid w:val="003E2C63"/>
    <w:rsid w:val="003F2B8A"/>
    <w:rsid w:val="00486105"/>
    <w:rsid w:val="004C63A4"/>
    <w:rsid w:val="00554C04"/>
    <w:rsid w:val="005905A4"/>
    <w:rsid w:val="00612395"/>
    <w:rsid w:val="006129C3"/>
    <w:rsid w:val="008F502C"/>
    <w:rsid w:val="009010C0"/>
    <w:rsid w:val="0092369C"/>
    <w:rsid w:val="009D58AB"/>
    <w:rsid w:val="00A34270"/>
    <w:rsid w:val="00A95EF0"/>
    <w:rsid w:val="00AA54D4"/>
    <w:rsid w:val="00AD016C"/>
    <w:rsid w:val="00C14CD7"/>
    <w:rsid w:val="00C91965"/>
    <w:rsid w:val="00CB7717"/>
    <w:rsid w:val="00D4087D"/>
    <w:rsid w:val="00DD0697"/>
    <w:rsid w:val="00DD566B"/>
    <w:rsid w:val="00E46C9F"/>
    <w:rsid w:val="00EA0B9A"/>
    <w:rsid w:val="00EB0AC4"/>
    <w:rsid w:val="00F05CA2"/>
    <w:rsid w:val="00F5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2013-06-08T15:08:00Z</cp:lastPrinted>
  <dcterms:created xsi:type="dcterms:W3CDTF">2013-05-21T19:35:00Z</dcterms:created>
  <dcterms:modified xsi:type="dcterms:W3CDTF">2013-06-10T12:44:00Z</dcterms:modified>
</cp:coreProperties>
</file>